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5"/>
          <w:rFonts w:hint="eastAsia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5"/>
          <w:rFonts w:hint="eastAsia"/>
          <w:b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附件1：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eastAsia="宋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5"/>
          <w:rFonts w:eastAsia="宋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广东茂名健康职业学院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eastAsia="宋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5"/>
          <w:rFonts w:eastAsia="宋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学生</w:t>
      </w:r>
      <w:r>
        <w:rPr>
          <w:rStyle w:val="5"/>
          <w:rFonts w:hint="eastAsia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“两免一保健”</w:t>
      </w:r>
      <w:r>
        <w:rPr>
          <w:rStyle w:val="5"/>
          <w:rFonts w:eastAsia="宋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申请表</w:t>
      </w:r>
      <w:r>
        <w:rPr>
          <w:rStyle w:val="5"/>
          <w:rFonts w:hint="eastAsia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（范本）</w:t>
      </w:r>
    </w:p>
    <w:tbl>
      <w:tblPr>
        <w:tblStyle w:val="3"/>
        <w:tblW w:w="9828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776"/>
        <w:gridCol w:w="972"/>
        <w:gridCol w:w="2304"/>
        <w:gridCol w:w="936"/>
        <w:gridCol w:w="23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张三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性别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女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学号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</w:rPr>
              <w:t>62020121200001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年级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中/高职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2020级高职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系别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护理系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班别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20助产3班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申请期间</w:t>
            </w:r>
          </w:p>
        </w:tc>
        <w:tc>
          <w:tcPr>
            <w:tcW w:w="83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2020-2021年度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申请书</w:t>
            </w:r>
          </w:p>
        </w:tc>
        <w:tc>
          <w:tcPr>
            <w:tcW w:w="83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　　　　　　　　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caps w:val="0"/>
                <w:color w:val="FF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范本：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FF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本人因身体原因，无法参加学校的阳光乐跑及年度体质测试，不能正常参加体育课程 ，在校期间申请免跑、免测及选修体育保健课 。并严格遵守“两免一保健”的相关规定，望批准。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                </w:t>
            </w: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本人签名（手写）：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7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辅导员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意见</w:t>
            </w:r>
          </w:p>
        </w:tc>
        <w:tc>
          <w:tcPr>
            <w:tcW w:w="83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16" w:firstLineChars="1500"/>
              <w:textAlignment w:val="baseline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签名（手写）：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6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体育老师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意见</w:t>
            </w:r>
          </w:p>
        </w:tc>
        <w:tc>
          <w:tcPr>
            <w:tcW w:w="83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</w:t>
            </w:r>
            <w:r>
              <w:rPr>
                <w:rStyle w:val="5"/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</w:t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签名（手写）：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体育教研室意见</w:t>
            </w:r>
          </w:p>
        </w:tc>
        <w:tc>
          <w:tcPr>
            <w:tcW w:w="83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签名（手写）：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0" w:leftChars="0"/>
        <w:jc w:val="both"/>
        <w:textAlignment w:val="baseline"/>
        <w:rPr>
          <w:rStyle w:val="5"/>
          <w:rFonts w:eastAsia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5"/>
          <w:rFonts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备注：</w:t>
      </w:r>
    </w:p>
    <w:p>
      <w:pPr>
        <w:rPr>
          <w:rFonts w:hint="default" w:eastAsia="宋体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1.</w:t>
      </w:r>
      <w:r>
        <w:rPr>
          <w:rFonts w:hint="eastAsia"/>
          <w:b w:val="0"/>
          <w:bCs/>
          <w:sz w:val="24"/>
          <w:szCs w:val="24"/>
        </w:rPr>
        <w:t>此申请表</w:t>
      </w:r>
      <w:r>
        <w:rPr>
          <w:rFonts w:hint="eastAsia"/>
          <w:b w:val="0"/>
          <w:bCs/>
          <w:sz w:val="24"/>
          <w:szCs w:val="24"/>
          <w:lang w:val="en-US" w:eastAsia="zh-CN"/>
        </w:rPr>
        <w:t>需附</w:t>
      </w:r>
      <w:r>
        <w:rPr>
          <w:rStyle w:val="5"/>
          <w:rFonts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县级以上医院</w:t>
      </w:r>
      <w:r>
        <w:rPr>
          <w:rStyle w:val="5"/>
          <w:rFonts w:eastAsia="宋体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诊断证明材料复印件</w:t>
      </w:r>
      <w:r>
        <w:rPr>
          <w:rFonts w:hint="eastAsia"/>
          <w:b w:val="0"/>
          <w:bCs/>
          <w:sz w:val="24"/>
          <w:szCs w:val="24"/>
          <w:lang w:val="en-US" w:eastAsia="zh-CN"/>
        </w:rPr>
        <w:t>才可通过审核。</w:t>
      </w:r>
    </w:p>
    <w:p>
      <w:pPr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2.各部门全部审</w:t>
      </w:r>
      <w:r>
        <w:rPr>
          <w:rFonts w:hint="eastAsia"/>
          <w:b w:val="0"/>
          <w:bCs/>
          <w:sz w:val="24"/>
          <w:szCs w:val="24"/>
          <w:lang w:eastAsia="zh-CN"/>
        </w:rPr>
        <w:t>签名后，将申请表与证明材料复印</w:t>
      </w:r>
      <w:r>
        <w:rPr>
          <w:rFonts w:hint="eastAsia"/>
          <w:b w:val="0"/>
          <w:bCs/>
          <w:sz w:val="24"/>
          <w:szCs w:val="24"/>
        </w:rPr>
        <w:t>一式</w:t>
      </w:r>
      <w:r>
        <w:rPr>
          <w:rFonts w:hint="eastAsia"/>
          <w:b w:val="0"/>
          <w:bCs/>
          <w:sz w:val="24"/>
          <w:szCs w:val="24"/>
          <w:lang w:eastAsia="zh-CN"/>
        </w:rPr>
        <w:t>三</w:t>
      </w:r>
      <w:r>
        <w:rPr>
          <w:rFonts w:hint="eastAsia"/>
          <w:b w:val="0"/>
          <w:bCs/>
          <w:sz w:val="24"/>
          <w:szCs w:val="24"/>
        </w:rPr>
        <w:t>份，交体育老师一份，</w:t>
      </w:r>
      <w:r>
        <w:rPr>
          <w:rFonts w:hint="eastAsia"/>
          <w:b w:val="0"/>
          <w:bCs/>
          <w:sz w:val="24"/>
          <w:szCs w:val="24"/>
          <w:lang w:val="en-US" w:eastAsia="zh-CN"/>
        </w:rPr>
        <w:t>辅导员</w:t>
      </w:r>
      <w:r>
        <w:rPr>
          <w:rFonts w:hint="eastAsia"/>
          <w:b w:val="0"/>
          <w:bCs/>
          <w:sz w:val="24"/>
          <w:szCs w:val="24"/>
        </w:rPr>
        <w:t>一份</w:t>
      </w:r>
      <w:r>
        <w:rPr>
          <w:rFonts w:hint="eastAsia"/>
          <w:b w:val="0"/>
          <w:bCs/>
          <w:sz w:val="24"/>
          <w:szCs w:val="24"/>
          <w:lang w:eastAsia="zh-CN"/>
        </w:rPr>
        <w:t>，</w:t>
      </w:r>
      <w:r>
        <w:rPr>
          <w:rStyle w:val="5"/>
          <w:rFonts w:eastAsia="宋体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学生本人存档各一份。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eastAsia="宋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eastAsia="宋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bookmarkStart w:id="0" w:name="_GoBack"/>
      <w:bookmarkEnd w:id="0"/>
      <w:r>
        <w:rPr>
          <w:rStyle w:val="5"/>
          <w:rFonts w:eastAsia="宋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广东茂名健康职业学院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5"/>
          <w:rFonts w:eastAsia="宋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5"/>
          <w:rFonts w:eastAsia="宋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学生</w:t>
      </w:r>
      <w:r>
        <w:rPr>
          <w:rStyle w:val="5"/>
          <w:rFonts w:hint="eastAsia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“两免一保健”</w:t>
      </w:r>
      <w:r>
        <w:rPr>
          <w:rStyle w:val="5"/>
          <w:rFonts w:eastAsia="宋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申请表</w:t>
      </w:r>
    </w:p>
    <w:tbl>
      <w:tblPr>
        <w:tblStyle w:val="3"/>
        <w:tblW w:w="9828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776"/>
        <w:gridCol w:w="972"/>
        <w:gridCol w:w="2304"/>
        <w:gridCol w:w="936"/>
        <w:gridCol w:w="23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性别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学号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年级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中/高职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系别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班别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申请期间</w:t>
            </w:r>
          </w:p>
        </w:tc>
        <w:tc>
          <w:tcPr>
            <w:tcW w:w="83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申请书</w:t>
            </w:r>
          </w:p>
        </w:tc>
        <w:tc>
          <w:tcPr>
            <w:tcW w:w="83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　　　　　　　　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left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FF000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                </w:t>
            </w: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本人签名：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3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辅导员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意见</w:t>
            </w:r>
          </w:p>
        </w:tc>
        <w:tc>
          <w:tcPr>
            <w:tcW w:w="83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16" w:firstLineChars="1500"/>
              <w:textAlignment w:val="baseline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6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体育老师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意见</w:t>
            </w:r>
          </w:p>
        </w:tc>
        <w:tc>
          <w:tcPr>
            <w:tcW w:w="83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</w:t>
            </w:r>
            <w:r>
              <w:rPr>
                <w:rStyle w:val="5"/>
                <w:rFonts w:hint="eastAsia" w:ascii="宋体" w:hAnsi="宋体" w:cs="宋体"/>
                <w:b/>
                <w:bCs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</w:t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体育教研室意见</w:t>
            </w:r>
          </w:p>
        </w:tc>
        <w:tc>
          <w:tcPr>
            <w:tcW w:w="83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left="0" w:leftChars="0"/>
        <w:jc w:val="both"/>
        <w:textAlignment w:val="baseline"/>
        <w:rPr>
          <w:rStyle w:val="5"/>
          <w:rFonts w:eastAsia="宋体"/>
          <w:b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Style w:val="5"/>
          <w:rFonts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备注：</w:t>
      </w:r>
    </w:p>
    <w:p>
      <w:pPr>
        <w:rPr>
          <w:rFonts w:hint="default" w:eastAsia="宋体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1.</w:t>
      </w:r>
      <w:r>
        <w:rPr>
          <w:rFonts w:hint="eastAsia"/>
          <w:b w:val="0"/>
          <w:bCs/>
          <w:sz w:val="24"/>
          <w:szCs w:val="24"/>
        </w:rPr>
        <w:t>此申请表</w:t>
      </w:r>
      <w:r>
        <w:rPr>
          <w:rFonts w:hint="eastAsia"/>
          <w:b w:val="0"/>
          <w:bCs/>
          <w:sz w:val="24"/>
          <w:szCs w:val="24"/>
          <w:lang w:val="en-US" w:eastAsia="zh-CN"/>
        </w:rPr>
        <w:t>需附</w:t>
      </w:r>
      <w:r>
        <w:rPr>
          <w:rStyle w:val="5"/>
          <w:rFonts w:eastAsia="宋体"/>
          <w:b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县级以上医院</w:t>
      </w:r>
      <w:r>
        <w:rPr>
          <w:rStyle w:val="5"/>
          <w:rFonts w:eastAsia="宋体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诊断证明材料复印件</w:t>
      </w:r>
      <w:r>
        <w:rPr>
          <w:rFonts w:hint="eastAsia"/>
          <w:b w:val="0"/>
          <w:bCs/>
          <w:sz w:val="24"/>
          <w:szCs w:val="24"/>
          <w:lang w:val="en-US" w:eastAsia="zh-CN"/>
        </w:rPr>
        <w:t>才可通过审核。</w:t>
      </w:r>
    </w:p>
    <w:p>
      <w:pPr>
        <w:rPr>
          <w:rStyle w:val="5"/>
          <w:rFonts w:ascii="宋体" w:hAnsi="宋体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2.各部门全部审</w:t>
      </w:r>
      <w:r>
        <w:rPr>
          <w:rFonts w:hint="eastAsia"/>
          <w:b w:val="0"/>
          <w:bCs/>
          <w:sz w:val="24"/>
          <w:szCs w:val="24"/>
          <w:lang w:eastAsia="zh-CN"/>
        </w:rPr>
        <w:t>签名后，将申请表与证明材料复印</w:t>
      </w:r>
      <w:r>
        <w:rPr>
          <w:rFonts w:hint="eastAsia"/>
          <w:b w:val="0"/>
          <w:bCs/>
          <w:sz w:val="24"/>
          <w:szCs w:val="24"/>
        </w:rPr>
        <w:t>一式</w:t>
      </w:r>
      <w:r>
        <w:rPr>
          <w:rFonts w:hint="eastAsia"/>
          <w:b w:val="0"/>
          <w:bCs/>
          <w:sz w:val="24"/>
          <w:szCs w:val="24"/>
          <w:lang w:eastAsia="zh-CN"/>
        </w:rPr>
        <w:t>三</w:t>
      </w:r>
      <w:r>
        <w:rPr>
          <w:rFonts w:hint="eastAsia"/>
          <w:b w:val="0"/>
          <w:bCs/>
          <w:sz w:val="24"/>
          <w:szCs w:val="24"/>
        </w:rPr>
        <w:t>份，交体育老师一份，</w:t>
      </w:r>
      <w:r>
        <w:rPr>
          <w:rFonts w:hint="eastAsia"/>
          <w:b w:val="0"/>
          <w:bCs/>
          <w:sz w:val="24"/>
          <w:szCs w:val="24"/>
          <w:lang w:val="en-US" w:eastAsia="zh-CN"/>
        </w:rPr>
        <w:t>辅导员</w:t>
      </w:r>
      <w:r>
        <w:rPr>
          <w:rFonts w:hint="eastAsia"/>
          <w:b w:val="0"/>
          <w:bCs/>
          <w:sz w:val="24"/>
          <w:szCs w:val="24"/>
        </w:rPr>
        <w:t>一份</w:t>
      </w:r>
      <w:r>
        <w:rPr>
          <w:rFonts w:hint="eastAsia"/>
          <w:b w:val="0"/>
          <w:bCs/>
          <w:sz w:val="24"/>
          <w:szCs w:val="24"/>
          <w:lang w:eastAsia="zh-CN"/>
        </w:rPr>
        <w:t>，</w:t>
      </w:r>
      <w:r>
        <w:rPr>
          <w:rStyle w:val="5"/>
          <w:rFonts w:eastAsia="宋体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学生本人存档各一份。</w:t>
      </w:r>
    </w:p>
    <w:sectPr>
      <w:pgSz w:w="11906" w:h="16838"/>
      <w:pgMar w:top="1134" w:right="1134" w:bottom="1134" w:left="1134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3NGVjNjdlODllMDQ5NjAyYjM0ZGUwYWE3ZTQ4NTkifQ=="/>
  </w:docVars>
  <w:rsids>
    <w:rsidRoot w:val="00000000"/>
    <w:rsid w:val="002D0B69"/>
    <w:rsid w:val="02967BA5"/>
    <w:rsid w:val="02A66E3E"/>
    <w:rsid w:val="02DD13FA"/>
    <w:rsid w:val="02FE20CD"/>
    <w:rsid w:val="035A26A4"/>
    <w:rsid w:val="060C1C35"/>
    <w:rsid w:val="07EF311D"/>
    <w:rsid w:val="0B5D5148"/>
    <w:rsid w:val="0CF630B8"/>
    <w:rsid w:val="0D603963"/>
    <w:rsid w:val="0D9D70A6"/>
    <w:rsid w:val="0EAE1977"/>
    <w:rsid w:val="0EE26666"/>
    <w:rsid w:val="10FE3AF4"/>
    <w:rsid w:val="14714D51"/>
    <w:rsid w:val="18822A00"/>
    <w:rsid w:val="191F5D0B"/>
    <w:rsid w:val="19FD6B0E"/>
    <w:rsid w:val="1A8242D9"/>
    <w:rsid w:val="1C6E723A"/>
    <w:rsid w:val="1D544565"/>
    <w:rsid w:val="1F7A4BC1"/>
    <w:rsid w:val="227002B2"/>
    <w:rsid w:val="24437F2C"/>
    <w:rsid w:val="2524663A"/>
    <w:rsid w:val="28124CC5"/>
    <w:rsid w:val="29297BC0"/>
    <w:rsid w:val="2B5F6E2F"/>
    <w:rsid w:val="2B9E180E"/>
    <w:rsid w:val="2C166795"/>
    <w:rsid w:val="2C251BC9"/>
    <w:rsid w:val="2E1A3AF3"/>
    <w:rsid w:val="2E850FEA"/>
    <w:rsid w:val="2F714FC1"/>
    <w:rsid w:val="30DC7D12"/>
    <w:rsid w:val="324066C0"/>
    <w:rsid w:val="338D3871"/>
    <w:rsid w:val="35120A9D"/>
    <w:rsid w:val="36453EFC"/>
    <w:rsid w:val="36C264D8"/>
    <w:rsid w:val="37120FFE"/>
    <w:rsid w:val="37D050DF"/>
    <w:rsid w:val="38FB0B5F"/>
    <w:rsid w:val="399D1BBE"/>
    <w:rsid w:val="3E8335B8"/>
    <w:rsid w:val="40357A99"/>
    <w:rsid w:val="404A3032"/>
    <w:rsid w:val="436D5B09"/>
    <w:rsid w:val="4447497A"/>
    <w:rsid w:val="454C72D2"/>
    <w:rsid w:val="469F10C9"/>
    <w:rsid w:val="494537A1"/>
    <w:rsid w:val="4A755703"/>
    <w:rsid w:val="4A8A0950"/>
    <w:rsid w:val="4B075FFA"/>
    <w:rsid w:val="4C9513B6"/>
    <w:rsid w:val="50160277"/>
    <w:rsid w:val="50884E18"/>
    <w:rsid w:val="51DC3C92"/>
    <w:rsid w:val="51E72CDA"/>
    <w:rsid w:val="548A1422"/>
    <w:rsid w:val="56707D61"/>
    <w:rsid w:val="58027597"/>
    <w:rsid w:val="592F4167"/>
    <w:rsid w:val="59AF442D"/>
    <w:rsid w:val="5B186D57"/>
    <w:rsid w:val="5CA45284"/>
    <w:rsid w:val="5D8D2819"/>
    <w:rsid w:val="5D9142C1"/>
    <w:rsid w:val="5EF75049"/>
    <w:rsid w:val="5F0D47E8"/>
    <w:rsid w:val="605D1E99"/>
    <w:rsid w:val="620D46B6"/>
    <w:rsid w:val="6501695F"/>
    <w:rsid w:val="65744A4C"/>
    <w:rsid w:val="6787606C"/>
    <w:rsid w:val="68BA29E8"/>
    <w:rsid w:val="68D45F2D"/>
    <w:rsid w:val="69DC26CD"/>
    <w:rsid w:val="6B7B4D86"/>
    <w:rsid w:val="6B894416"/>
    <w:rsid w:val="6BC13481"/>
    <w:rsid w:val="6CCD3D80"/>
    <w:rsid w:val="6EFA2466"/>
    <w:rsid w:val="6F914B78"/>
    <w:rsid w:val="6FAF336D"/>
    <w:rsid w:val="71C54FAD"/>
    <w:rsid w:val="725D6F93"/>
    <w:rsid w:val="7487492E"/>
    <w:rsid w:val="76AE46F7"/>
    <w:rsid w:val="77367A16"/>
    <w:rsid w:val="774A681C"/>
    <w:rsid w:val="779D261B"/>
    <w:rsid w:val="78191BAF"/>
    <w:rsid w:val="79016938"/>
    <w:rsid w:val="79F24728"/>
    <w:rsid w:val="7AA963E0"/>
    <w:rsid w:val="7B88020B"/>
    <w:rsid w:val="7B99364D"/>
    <w:rsid w:val="7C2C7290"/>
    <w:rsid w:val="7D1D64D0"/>
    <w:rsid w:val="7F54567A"/>
    <w:rsid w:val="7FF134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rFonts w:eastAsia="宋体"/>
      <w:kern w:val="2"/>
      <w:sz w:val="18"/>
      <w:szCs w:val="18"/>
      <w:lang w:val="en-US" w:eastAsia="zh-CN" w:bidi="ar-SA"/>
    </w:rPr>
  </w:style>
  <w:style w:type="character" w:customStyle="1" w:styleId="5">
    <w:name w:val="NormalCharacter"/>
    <w:link w:val="1"/>
    <w:semiHidden/>
    <w:qFormat/>
    <w:uiPriority w:val="0"/>
  </w:style>
  <w:style w:type="table" w:customStyle="1" w:styleId="6">
    <w:name w:val="TableNormal"/>
    <w:semiHidden/>
    <w:qFormat/>
    <w:uiPriority w:val="0"/>
  </w:style>
  <w:style w:type="table" w:customStyle="1" w:styleId="7">
    <w:name w:val="TableGrid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1486</Words>
  <Characters>1559</Characters>
  <TotalTime>41</TotalTime>
  <ScaleCrop>false</ScaleCrop>
  <LinksUpToDate>false</LinksUpToDate>
  <CharactersWithSpaces>2200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2021-03-21T11:50:00Z</dcterms:created>
  <dc:creator>Administrator</dc:creator>
  <cp:lastModifiedBy>Administrator</cp:lastModifiedBy>
  <dcterms:modified xsi:type="dcterms:W3CDTF">2023-10-11T09:06:38Z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8A99FF66150847A3A0402CDD950DFB19_13</vt:lpwstr>
  </property>
</Properties>
</file>